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8A6" w:rsidRPr="001451F5" w:rsidRDefault="00A978A6" w:rsidP="001451F5">
      <w:bookmarkStart w:id="0" w:name="_GoBack"/>
      <w:bookmarkEnd w:id="0"/>
    </w:p>
    <w:p w:rsidR="00A978A6" w:rsidRPr="002309C5" w:rsidRDefault="00A978A6" w:rsidP="00A978A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309C5">
        <w:rPr>
          <w:b/>
          <w:sz w:val="24"/>
          <w:szCs w:val="24"/>
        </w:rPr>
        <w:t>Current fire station built in 1952</w:t>
      </w:r>
    </w:p>
    <w:p w:rsidR="00A978A6" w:rsidRPr="002309C5" w:rsidRDefault="00A978A6" w:rsidP="00A978A6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2309C5">
        <w:rPr>
          <w:b/>
          <w:sz w:val="24"/>
          <w:szCs w:val="24"/>
        </w:rPr>
        <w:t>Smaller fire trucks / no vehicle maintenance area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31B5">
        <w:rPr>
          <w:sz w:val="24"/>
          <w:szCs w:val="24"/>
        </w:rPr>
        <w:t xml:space="preserve">New trucks taller and wider / 12 </w:t>
      </w:r>
      <w:proofErr w:type="spellStart"/>
      <w:r w:rsidRPr="005031B5">
        <w:rPr>
          <w:sz w:val="24"/>
          <w:szCs w:val="24"/>
        </w:rPr>
        <w:t>ft</w:t>
      </w:r>
      <w:proofErr w:type="spellEnd"/>
      <w:r w:rsidRPr="005031B5">
        <w:rPr>
          <w:sz w:val="24"/>
          <w:szCs w:val="24"/>
        </w:rPr>
        <w:t xml:space="preserve"> high x 8 </w:t>
      </w:r>
      <w:proofErr w:type="gramStart"/>
      <w:r w:rsidRPr="005031B5">
        <w:rPr>
          <w:sz w:val="24"/>
          <w:szCs w:val="24"/>
        </w:rPr>
        <w:t xml:space="preserve">½  </w:t>
      </w:r>
      <w:proofErr w:type="spellStart"/>
      <w:r w:rsidRPr="005031B5">
        <w:rPr>
          <w:sz w:val="24"/>
          <w:szCs w:val="24"/>
        </w:rPr>
        <w:t>ft</w:t>
      </w:r>
      <w:proofErr w:type="spellEnd"/>
      <w:proofErr w:type="gramEnd"/>
      <w:r w:rsidRPr="005031B5">
        <w:rPr>
          <w:sz w:val="24"/>
          <w:szCs w:val="24"/>
        </w:rPr>
        <w:t xml:space="preserve"> wide / </w:t>
      </w:r>
      <w:r>
        <w:rPr>
          <w:sz w:val="24"/>
          <w:szCs w:val="24"/>
        </w:rPr>
        <w:t xml:space="preserve">2 vehicles </w:t>
      </w:r>
      <w:r w:rsidRPr="005031B5">
        <w:rPr>
          <w:sz w:val="24"/>
          <w:szCs w:val="24"/>
        </w:rPr>
        <w:t>currently stored in tents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31B5">
        <w:rPr>
          <w:sz w:val="24"/>
          <w:szCs w:val="24"/>
        </w:rPr>
        <w:t>Current doors 11 feet / new doors 14 feet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31B5">
        <w:rPr>
          <w:sz w:val="24"/>
          <w:szCs w:val="24"/>
        </w:rPr>
        <w:t xml:space="preserve">6 bays for current apparatus and maintenance 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31B5">
        <w:rPr>
          <w:sz w:val="24"/>
          <w:szCs w:val="24"/>
        </w:rPr>
        <w:t>Engine 2,4,5,6 / Ladder 1,2 / Squad 1,2 / Fire Alarm / Car 2 / Boat</w:t>
      </w:r>
    </w:p>
    <w:p w:rsidR="00A978A6" w:rsidRPr="002309C5" w:rsidRDefault="00A978A6" w:rsidP="00A978A6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2309C5">
        <w:rPr>
          <w:b/>
          <w:sz w:val="24"/>
          <w:szCs w:val="24"/>
        </w:rPr>
        <w:t>Insufficient diesel exhaust removal system / not provided for all vehicles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5031B5">
        <w:rPr>
          <w:sz w:val="24"/>
          <w:szCs w:val="24"/>
        </w:rPr>
        <w:t>Plymo</w:t>
      </w:r>
      <w:proofErr w:type="spellEnd"/>
      <w:r w:rsidRPr="005031B5">
        <w:rPr>
          <w:sz w:val="24"/>
          <w:szCs w:val="24"/>
        </w:rPr>
        <w:t xml:space="preserve"> vent system will be provided for all</w:t>
      </w:r>
      <w:r>
        <w:rPr>
          <w:sz w:val="24"/>
          <w:szCs w:val="24"/>
        </w:rPr>
        <w:t xml:space="preserve"> vehicles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Vehicle exhaust will be restricted</w:t>
      </w:r>
      <w:r w:rsidRPr="005031B5">
        <w:rPr>
          <w:sz w:val="24"/>
          <w:szCs w:val="24"/>
        </w:rPr>
        <w:t xml:space="preserve"> to apparatus bays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31B5">
        <w:rPr>
          <w:sz w:val="24"/>
          <w:szCs w:val="24"/>
        </w:rPr>
        <w:t>Also, proper storage for PPE / 2 sets / off gases for 4 hours</w:t>
      </w:r>
    </w:p>
    <w:p w:rsidR="00A978A6" w:rsidRPr="002309C5" w:rsidRDefault="00A978A6" w:rsidP="00A978A6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2309C5">
        <w:rPr>
          <w:b/>
          <w:sz w:val="24"/>
          <w:szCs w:val="24"/>
        </w:rPr>
        <w:t>No administrative space / administrative assistant / fire prevention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Administrative assistant office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31B5">
        <w:rPr>
          <w:sz w:val="24"/>
          <w:szCs w:val="24"/>
        </w:rPr>
        <w:t>Fire prevention office / plan review / issue permits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31B5">
        <w:rPr>
          <w:sz w:val="24"/>
          <w:szCs w:val="24"/>
        </w:rPr>
        <w:t>Office space / training, ems, medical, arson</w:t>
      </w:r>
      <w:r>
        <w:rPr>
          <w:sz w:val="24"/>
          <w:szCs w:val="24"/>
        </w:rPr>
        <w:t xml:space="preserve"> investigation</w:t>
      </w:r>
    </w:p>
    <w:p w:rsidR="00A978A6" w:rsidRPr="002309C5" w:rsidRDefault="00A978A6" w:rsidP="00A978A6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2309C5">
        <w:rPr>
          <w:b/>
          <w:sz w:val="24"/>
          <w:szCs w:val="24"/>
        </w:rPr>
        <w:t>Insufficient living quarters / no accommodations for female firefighters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gramStart"/>
      <w:r w:rsidRPr="005031B5">
        <w:rPr>
          <w:sz w:val="24"/>
          <w:szCs w:val="24"/>
        </w:rPr>
        <w:t>Two person</w:t>
      </w:r>
      <w:proofErr w:type="gramEnd"/>
      <w:r w:rsidRPr="005031B5">
        <w:rPr>
          <w:sz w:val="24"/>
          <w:szCs w:val="24"/>
        </w:rPr>
        <w:t xml:space="preserve"> dormitories / extra </w:t>
      </w:r>
      <w:r>
        <w:rPr>
          <w:sz w:val="24"/>
          <w:szCs w:val="24"/>
        </w:rPr>
        <w:t xml:space="preserve">accommodations </w:t>
      </w:r>
      <w:r w:rsidRPr="005031B5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emergency </w:t>
      </w:r>
      <w:r w:rsidRPr="005031B5">
        <w:rPr>
          <w:sz w:val="24"/>
          <w:szCs w:val="24"/>
        </w:rPr>
        <w:t>hold overs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31B5">
        <w:rPr>
          <w:sz w:val="24"/>
          <w:szCs w:val="24"/>
        </w:rPr>
        <w:t>Female dormitories and locker room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31B5">
        <w:rPr>
          <w:sz w:val="24"/>
          <w:szCs w:val="24"/>
        </w:rPr>
        <w:t xml:space="preserve">Fire </w:t>
      </w:r>
      <w:proofErr w:type="gramStart"/>
      <w:r w:rsidRPr="005031B5">
        <w:rPr>
          <w:sz w:val="24"/>
          <w:szCs w:val="24"/>
        </w:rPr>
        <w:t>officers</w:t>
      </w:r>
      <w:proofErr w:type="gramEnd"/>
      <w:r w:rsidRPr="005031B5">
        <w:rPr>
          <w:sz w:val="24"/>
          <w:szCs w:val="24"/>
        </w:rPr>
        <w:t xml:space="preserve"> dorm / office / incident reports</w:t>
      </w:r>
    </w:p>
    <w:p w:rsidR="00A978A6" w:rsidRPr="002309C5" w:rsidRDefault="00A978A6" w:rsidP="00A978A6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2309C5">
        <w:rPr>
          <w:b/>
          <w:sz w:val="24"/>
          <w:szCs w:val="24"/>
        </w:rPr>
        <w:t>Unhealthy building / no HVAC / firefighter illness in winter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31B5">
        <w:rPr>
          <w:sz w:val="24"/>
          <w:szCs w:val="24"/>
        </w:rPr>
        <w:t xml:space="preserve">New HVAC </w:t>
      </w:r>
    </w:p>
    <w:p w:rsidR="00A978A6" w:rsidRPr="002309C5" w:rsidRDefault="00A978A6" w:rsidP="00A978A6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5031B5">
        <w:rPr>
          <w:sz w:val="24"/>
          <w:szCs w:val="24"/>
        </w:rPr>
        <w:t xml:space="preserve"> </w:t>
      </w:r>
      <w:r w:rsidRPr="002309C5">
        <w:rPr>
          <w:b/>
          <w:sz w:val="24"/>
          <w:szCs w:val="24"/>
        </w:rPr>
        <w:t>No public restroom facilities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31B5">
        <w:rPr>
          <w:sz w:val="24"/>
          <w:szCs w:val="24"/>
        </w:rPr>
        <w:t>Will be provided in lobby and fire station / ADA compliant</w:t>
      </w:r>
    </w:p>
    <w:p w:rsidR="00A978A6" w:rsidRPr="002309C5" w:rsidRDefault="00A978A6" w:rsidP="00A978A6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2309C5">
        <w:rPr>
          <w:b/>
          <w:sz w:val="24"/>
          <w:szCs w:val="24"/>
        </w:rPr>
        <w:t xml:space="preserve"> No training facilities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31B5">
        <w:rPr>
          <w:sz w:val="24"/>
          <w:szCs w:val="24"/>
        </w:rPr>
        <w:t xml:space="preserve">Shared training room / </w:t>
      </w:r>
      <w:r>
        <w:rPr>
          <w:sz w:val="24"/>
          <w:szCs w:val="24"/>
        </w:rPr>
        <w:t>Mass. Fire A</w:t>
      </w:r>
      <w:r w:rsidRPr="005031B5">
        <w:rPr>
          <w:sz w:val="24"/>
          <w:szCs w:val="24"/>
        </w:rPr>
        <w:t>cademy classes 35-50 seats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31B5">
        <w:rPr>
          <w:sz w:val="24"/>
          <w:szCs w:val="24"/>
        </w:rPr>
        <w:t>EMS weekly training</w:t>
      </w:r>
    </w:p>
    <w:p w:rsidR="00A978A6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31B5">
        <w:rPr>
          <w:sz w:val="24"/>
          <w:szCs w:val="24"/>
        </w:rPr>
        <w:t>Joint training classes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LEPC / REPC training exercises</w:t>
      </w:r>
    </w:p>
    <w:p w:rsidR="00A978A6" w:rsidRPr="002309C5" w:rsidRDefault="00A978A6" w:rsidP="00A978A6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2309C5">
        <w:rPr>
          <w:b/>
          <w:sz w:val="24"/>
          <w:szCs w:val="24"/>
        </w:rPr>
        <w:t xml:space="preserve"> Emergency operation center / currently in </w:t>
      </w:r>
      <w:r>
        <w:rPr>
          <w:b/>
          <w:sz w:val="24"/>
          <w:szCs w:val="24"/>
        </w:rPr>
        <w:t>Town H</w:t>
      </w:r>
      <w:r w:rsidRPr="002309C5">
        <w:rPr>
          <w:b/>
          <w:sz w:val="24"/>
          <w:szCs w:val="24"/>
        </w:rPr>
        <w:t>all / insufficient facilities</w:t>
      </w:r>
    </w:p>
    <w:p w:rsidR="00A978A6" w:rsidRPr="005031B5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Emergency Operations D</w:t>
      </w:r>
      <w:r w:rsidRPr="005031B5">
        <w:rPr>
          <w:sz w:val="24"/>
          <w:szCs w:val="24"/>
        </w:rPr>
        <w:t>irector is responsible</w:t>
      </w:r>
      <w:r>
        <w:rPr>
          <w:sz w:val="24"/>
          <w:szCs w:val="24"/>
        </w:rPr>
        <w:t xml:space="preserve"> for EOC</w:t>
      </w:r>
    </w:p>
    <w:p w:rsidR="001451F5" w:rsidRPr="00A978A6" w:rsidRDefault="00A978A6" w:rsidP="00A978A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31B5">
        <w:rPr>
          <w:sz w:val="24"/>
          <w:szCs w:val="24"/>
        </w:rPr>
        <w:t xml:space="preserve">Training room also </w:t>
      </w:r>
      <w:r>
        <w:rPr>
          <w:sz w:val="24"/>
          <w:szCs w:val="24"/>
        </w:rPr>
        <w:t>serves as EOC and community room</w:t>
      </w:r>
    </w:p>
    <w:p w:rsidR="001451F5" w:rsidRDefault="001451F5" w:rsidP="001451F5"/>
    <w:p w:rsidR="00B137FD" w:rsidRPr="001451F5" w:rsidRDefault="001451F5" w:rsidP="001451F5">
      <w:pPr>
        <w:tabs>
          <w:tab w:val="left" w:pos="6255"/>
        </w:tabs>
      </w:pPr>
      <w:r>
        <w:tab/>
      </w:r>
    </w:p>
    <w:sectPr w:rsidR="00B137FD" w:rsidRPr="001451F5" w:rsidSect="0030233A">
      <w:headerReference w:type="default" r:id="rId7"/>
      <w:footerReference w:type="default" r:id="rId8"/>
      <w:pgSz w:w="12240" w:h="15840"/>
      <w:pgMar w:top="1440" w:right="1080" w:bottom="1440" w:left="1080" w:header="45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F2F" w:rsidRDefault="00C81F2F" w:rsidP="00EF3EE4">
      <w:r>
        <w:separator/>
      </w:r>
    </w:p>
  </w:endnote>
  <w:endnote w:type="continuationSeparator" w:id="0">
    <w:p w:rsidR="00C81F2F" w:rsidRDefault="00C81F2F" w:rsidP="00EF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C6F" w:rsidRPr="003C5C97" w:rsidRDefault="004E0C6F" w:rsidP="004E0C6F">
    <w:pPr>
      <w:pStyle w:val="Footer"/>
      <w:jc w:val="center"/>
      <w:rPr>
        <w:rFonts w:ascii="Times New Roman" w:hAnsi="Times New Roman" w:cs="Times New Roman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F2F" w:rsidRDefault="00C81F2F" w:rsidP="00EF3EE4">
      <w:r>
        <w:separator/>
      </w:r>
    </w:p>
  </w:footnote>
  <w:footnote w:type="continuationSeparator" w:id="0">
    <w:p w:rsidR="00C81F2F" w:rsidRDefault="00C81F2F" w:rsidP="00EF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1C3" w:rsidRDefault="00ED01C3" w:rsidP="00ED01C3">
    <w:pPr>
      <w:pStyle w:val="Header"/>
      <w:rPr>
        <w:sz w:val="20"/>
        <w:szCs w:val="20"/>
      </w:rPr>
    </w:pPr>
  </w:p>
  <w:p w:rsidR="00ED01C3" w:rsidRDefault="0030233A" w:rsidP="00ED01C3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5572125</wp:posOffset>
          </wp:positionH>
          <wp:positionV relativeFrom="paragraph">
            <wp:posOffset>118110</wp:posOffset>
          </wp:positionV>
          <wp:extent cx="828675" cy="990600"/>
          <wp:effectExtent l="19050" t="0" r="9525" b="0"/>
          <wp:wrapSquare wrapText="bothSides"/>
          <wp:docPr id="16" name="Picture 0" descr="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.JPG"/>
                  <pic:cNvPicPr/>
                </pic:nvPicPr>
                <pic:blipFill>
                  <a:blip r:embed="rId1" cstate="print">
                    <a:lum bright="10000" contrast="30000"/>
                  </a:blip>
                  <a:srcRect l="16825" t="27066" r="21258" b="13293"/>
                  <a:stretch>
                    <a:fillRect/>
                  </a:stretch>
                </pic:blipFill>
                <pic:spPr>
                  <a:xfrm>
                    <a:off x="0" y="0"/>
                    <a:ext cx="82867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78A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32385</wp:posOffset>
              </wp:positionV>
              <wp:extent cx="4495800" cy="1438275"/>
              <wp:effectExtent l="0" t="381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143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1C3" w:rsidRPr="00CA7F2D" w:rsidRDefault="00ED01C3" w:rsidP="00B80779">
                          <w:pPr>
                            <w:pStyle w:val="Header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CA7F2D">
                            <w:rPr>
                              <w:sz w:val="36"/>
                              <w:szCs w:val="36"/>
                            </w:rPr>
                            <w:t>Town of Dedham</w:t>
                          </w:r>
                          <w:r w:rsidR="004E0C6F" w:rsidRPr="00CA7F2D">
                            <w:rPr>
                              <w:sz w:val="36"/>
                              <w:szCs w:val="36"/>
                            </w:rPr>
                            <w:t>,</w:t>
                          </w:r>
                          <w:r w:rsidRPr="00CA7F2D">
                            <w:rPr>
                              <w:sz w:val="36"/>
                              <w:szCs w:val="36"/>
                            </w:rPr>
                            <w:t xml:space="preserve"> Massachusetts</w:t>
                          </w:r>
                        </w:p>
                        <w:p w:rsidR="00ED01C3" w:rsidRPr="00CA7F2D" w:rsidRDefault="00ED01C3" w:rsidP="005D5049">
                          <w:pPr>
                            <w:pStyle w:val="Header"/>
                            <w:spacing w:line="276" w:lineRule="auto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CA7F2D">
                            <w:rPr>
                              <w:sz w:val="36"/>
                              <w:szCs w:val="36"/>
                            </w:rPr>
                            <w:t>Fire Department</w:t>
                          </w:r>
                        </w:p>
                        <w:p w:rsidR="00ED01C3" w:rsidRPr="005D5049" w:rsidRDefault="00ED01C3" w:rsidP="005D5049">
                          <w:pPr>
                            <w:spacing w:line="276" w:lineRule="auto"/>
                            <w:jc w:val="center"/>
                          </w:pPr>
                          <w:r w:rsidRPr="005D5049">
                            <w:t xml:space="preserve">436 Washington Street </w:t>
                          </w:r>
                          <w:r w:rsidRPr="005D5049">
                            <w:br/>
                            <w:t>Dedham, MA 02026-4430</w:t>
                          </w:r>
                          <w:r w:rsidRPr="005D5049">
                            <w:rPr>
                              <w:i/>
                            </w:rPr>
                            <w:br/>
                          </w:r>
                          <w:r w:rsidR="005D5049" w:rsidRPr="005D5049">
                            <w:t xml:space="preserve"> </w:t>
                          </w:r>
                          <w:r w:rsidR="005D5049">
                            <w:t>Business: (781) 751-9400</w:t>
                          </w:r>
                          <w:r w:rsidR="005D5049" w:rsidRPr="00B80779">
                            <w:t xml:space="preserve">     </w:t>
                          </w:r>
                          <w:proofErr w:type="gramStart"/>
                          <w:r w:rsidR="005D5049">
                            <w:t>Fax</w:t>
                          </w:r>
                          <w:r w:rsidR="003164FF">
                            <w:t xml:space="preserve"> :</w:t>
                          </w:r>
                          <w:proofErr w:type="gramEnd"/>
                          <w:r w:rsidR="003164FF">
                            <w:t xml:space="preserve"> (781) 751-945</w:t>
                          </w:r>
                          <w:r w:rsidR="005D5049" w:rsidRPr="00B80779">
                            <w:t>0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2.55pt;width:354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ghsQIAALoFAAAOAAAAZHJzL2Uyb0RvYy54bWysVG1vmzAQ/j5p/8Hyd8pLnQRQSdWGME3q&#10;XqR2P8ABE6yBzWwnpJv233c2SUpbTZq28cHy2efn7rl7uKvrQ9eiPVOaS5Hh8CLAiIlSVlxsM/zl&#10;ofBijLShoqKtFCzDj0zj6+XbN1dDn7JINrKtmEIAInQ69BlujOlT39dlwzqqL2TPBFzWUnXUgKm2&#10;fqXoAOhd60dBMPcHqapeyZJpDaf5eImXDr+uWWk+1bVmBrUZhtyMW5VbN3b1l1c03SraN7w8pkH/&#10;IouOcgFBz1A5NRTtFH8F1fFSSS1rc1HKzpd1zUvmOACbMHjB5r6hPXNcoDi6P5dJ/z/Y8uP+s0K8&#10;ynCEkaAdtOiBHQy6lQcU2uoMvU7B6b4HN3OAY+iyY6r7O1l+1UjIVUPFlt0oJYeG0Qqycy/9ydMR&#10;R1uQzfBBVhCG7ox0QIdadbZ0UAwE6NClx3NnbColHBKSzOIArkq4C8llHC1mNjufpqfnvdLmHZMd&#10;spsMK2i9g6f7O21G15OLjSZkwdvWtb8Vzw4AczyB4PDU3tk0XDd/JEGyjtcx8Ug0X3skyHPvplgR&#10;b16Ei1l+ma9WefjTxg1J2vCqYsKGOSkrJH/WuaPGR02ctaVlyysLZ1PSartZtQrtKSi7cN+xIBM3&#10;/3karl7A5QWlMCLBbZR4xTxeeKQgMy9ZBLEXhMltMg9IQvLiOaU7Lti/U0JDhpNZNBvV9Ftugfte&#10;c6Npxw3MjpZ3GQZtwGedaGo1uBaV2xvK23E/KYVN/6kU0O5To51irUhHuZrD5gAoVsYbWT2CdpUE&#10;ZYEKYeDBppHqO0YDDI8M6287qhhG7XsB+k9CQuy0mRpqamymBhUlQGXYYDRuV2acULte8W0DkcY/&#10;Tsgb+Gdq7tT8lBVQsQYMCEfqOMzsBJrazutp5C5/AQAA//8DAFBLAwQUAAYACAAAACEAc+zOMtsA&#10;AAAJAQAADwAAAGRycy9kb3ducmV2LnhtbEyPy07DMBBF90j8gzVI7KiTorZWiFOhIj6AgsTWSaZx&#10;hD2OYudBv55hBcujO7pzbnlcvRMzjrEPpCHfZCCQmtD21Gn4eH99UCBiMtQaFwg1fGOEY3V7U5qi&#10;DQu94XxOneASioXRYFMaCiljY9GbuAkDEmeXMHqTGMdOtqNZuNw7uc2yvfSmJ/5gzYAni83XefIa&#10;muv0ok59PS/Xw+ehXq3bXchpfX+3Pj+BSLimv2P41Wd1qNipDhO1UThmlfGWpGGXg+BcKcVca9g+&#10;5nuQVSn/L6h+AAAA//8DAFBLAQItABQABgAIAAAAIQC2gziS/gAAAOEBAAATAAAAAAAAAAAAAAAA&#10;AAAAAABbQ29udGVudF9UeXBlc10ueG1sUEsBAi0AFAAGAAgAAAAhADj9If/WAAAAlAEAAAsAAAAA&#10;AAAAAAAAAAAALwEAAF9yZWxzLy5yZWxzUEsBAi0AFAAGAAgAAAAhAA1gaCGxAgAAugUAAA4AAAAA&#10;AAAAAAAAAAAALgIAAGRycy9lMm9Eb2MueG1sUEsBAi0AFAAGAAgAAAAhAHPszjLbAAAACQEAAA8A&#10;AAAAAAAAAAAAAAAACwUAAGRycy9kb3ducmV2LnhtbFBLBQYAAAAABAAEAPMAAAATBgAAAAA=&#10;" filled="f" stroked="f">
              <v:textbox inset=",7.2pt,,7.2pt">
                <w:txbxContent>
                  <w:p w:rsidR="00ED01C3" w:rsidRPr="00CA7F2D" w:rsidRDefault="00ED01C3" w:rsidP="00B80779">
                    <w:pPr>
                      <w:pStyle w:val="Header"/>
                      <w:jc w:val="center"/>
                      <w:rPr>
                        <w:sz w:val="36"/>
                        <w:szCs w:val="36"/>
                      </w:rPr>
                    </w:pPr>
                    <w:r w:rsidRPr="00CA7F2D">
                      <w:rPr>
                        <w:sz w:val="36"/>
                        <w:szCs w:val="36"/>
                      </w:rPr>
                      <w:t>Town of Dedham</w:t>
                    </w:r>
                    <w:r w:rsidR="004E0C6F" w:rsidRPr="00CA7F2D">
                      <w:rPr>
                        <w:sz w:val="36"/>
                        <w:szCs w:val="36"/>
                      </w:rPr>
                      <w:t>,</w:t>
                    </w:r>
                    <w:r w:rsidRPr="00CA7F2D">
                      <w:rPr>
                        <w:sz w:val="36"/>
                        <w:szCs w:val="36"/>
                      </w:rPr>
                      <w:t xml:space="preserve"> Massachusetts</w:t>
                    </w:r>
                  </w:p>
                  <w:p w:rsidR="00ED01C3" w:rsidRPr="00CA7F2D" w:rsidRDefault="00ED01C3" w:rsidP="005D5049">
                    <w:pPr>
                      <w:pStyle w:val="Header"/>
                      <w:spacing w:line="276" w:lineRule="auto"/>
                      <w:jc w:val="center"/>
                      <w:rPr>
                        <w:sz w:val="36"/>
                        <w:szCs w:val="36"/>
                      </w:rPr>
                    </w:pPr>
                    <w:r w:rsidRPr="00CA7F2D">
                      <w:rPr>
                        <w:sz w:val="36"/>
                        <w:szCs w:val="36"/>
                      </w:rPr>
                      <w:t>Fire Department</w:t>
                    </w:r>
                  </w:p>
                  <w:p w:rsidR="00ED01C3" w:rsidRPr="005D5049" w:rsidRDefault="00ED01C3" w:rsidP="005D5049">
                    <w:pPr>
                      <w:spacing w:line="276" w:lineRule="auto"/>
                      <w:jc w:val="center"/>
                    </w:pPr>
                    <w:r w:rsidRPr="005D5049">
                      <w:t xml:space="preserve">436 Washington Street </w:t>
                    </w:r>
                    <w:r w:rsidRPr="005D5049">
                      <w:br/>
                      <w:t>Dedham, MA 02026-4430</w:t>
                    </w:r>
                    <w:r w:rsidRPr="005D5049">
                      <w:rPr>
                        <w:i/>
                      </w:rPr>
                      <w:br/>
                    </w:r>
                    <w:r w:rsidR="005D5049" w:rsidRPr="005D5049">
                      <w:t xml:space="preserve"> </w:t>
                    </w:r>
                    <w:r w:rsidR="005D5049">
                      <w:t>Business: (781) 751-9400</w:t>
                    </w:r>
                    <w:r w:rsidR="005D5049" w:rsidRPr="00B80779">
                      <w:t xml:space="preserve">     </w:t>
                    </w:r>
                    <w:r w:rsidR="005D5049">
                      <w:t>Fax</w:t>
                    </w:r>
                    <w:r w:rsidR="003164FF">
                      <w:t xml:space="preserve"> : (781) 751-945</w:t>
                    </w:r>
                    <w:r w:rsidR="005D5049" w:rsidRPr="00B80779">
                      <w:t>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ED01C3" w:rsidRDefault="001D477C" w:rsidP="00ED01C3">
    <w:pPr>
      <w:pStyle w:val="Header"/>
      <w:rPr>
        <w:sz w:val="20"/>
        <w:szCs w:val="20"/>
      </w:rPr>
    </w:pPr>
    <w:r w:rsidRPr="00431861">
      <w:rPr>
        <w:noProof/>
        <w:sz w:val="20"/>
        <w:szCs w:val="20"/>
      </w:rPr>
      <w:drawing>
        <wp:inline distT="0" distB="0" distL="0" distR="0">
          <wp:extent cx="962889" cy="962025"/>
          <wp:effectExtent l="19050" t="0" r="8661" b="0"/>
          <wp:docPr id="1" name="Picture 2" descr="C:\Users\wspillane\Pictures\Dedh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spillane\Pictures\Dedham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9643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01C3" w:rsidRDefault="00CA7F2D" w:rsidP="00ED01C3">
    <w:pPr>
      <w:pStyle w:val="Header"/>
      <w:rPr>
        <w:sz w:val="20"/>
        <w:szCs w:val="20"/>
      </w:rPr>
    </w:pPr>
    <w:r>
      <w:rPr>
        <w:sz w:val="20"/>
        <w:szCs w:val="20"/>
      </w:rPr>
      <w:t>William F. Spillane</w:t>
    </w:r>
  </w:p>
  <w:p w:rsidR="00CA7F2D" w:rsidRDefault="00CA7F2D" w:rsidP="00ED01C3">
    <w:pPr>
      <w:pStyle w:val="Header"/>
      <w:rPr>
        <w:sz w:val="20"/>
        <w:szCs w:val="20"/>
      </w:rPr>
    </w:pPr>
    <w:r>
      <w:rPr>
        <w:sz w:val="20"/>
        <w:szCs w:val="20"/>
      </w:rPr>
      <w:t>Chief of Department</w:t>
    </w:r>
  </w:p>
  <w:p w:rsidR="00ED01C3" w:rsidRDefault="00ED0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0060C"/>
    <w:multiLevelType w:val="hybridMultilevel"/>
    <w:tmpl w:val="5814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C3"/>
    <w:rsid w:val="00023191"/>
    <w:rsid w:val="000B36CD"/>
    <w:rsid w:val="000C0B97"/>
    <w:rsid w:val="00114920"/>
    <w:rsid w:val="001451F5"/>
    <w:rsid w:val="001C60C5"/>
    <w:rsid w:val="001D477C"/>
    <w:rsid w:val="001F7AF3"/>
    <w:rsid w:val="00222CA5"/>
    <w:rsid w:val="0030233A"/>
    <w:rsid w:val="003164FF"/>
    <w:rsid w:val="00365026"/>
    <w:rsid w:val="003C5C97"/>
    <w:rsid w:val="00431861"/>
    <w:rsid w:val="00436487"/>
    <w:rsid w:val="00450916"/>
    <w:rsid w:val="004B59AC"/>
    <w:rsid w:val="004E0C6F"/>
    <w:rsid w:val="00533642"/>
    <w:rsid w:val="00585019"/>
    <w:rsid w:val="005D5049"/>
    <w:rsid w:val="005E3A95"/>
    <w:rsid w:val="005F69D5"/>
    <w:rsid w:val="00632264"/>
    <w:rsid w:val="006A5550"/>
    <w:rsid w:val="006D2599"/>
    <w:rsid w:val="006D2968"/>
    <w:rsid w:val="007173BF"/>
    <w:rsid w:val="008C13D9"/>
    <w:rsid w:val="008D6242"/>
    <w:rsid w:val="009155B4"/>
    <w:rsid w:val="009C1A14"/>
    <w:rsid w:val="00A04365"/>
    <w:rsid w:val="00A72EFA"/>
    <w:rsid w:val="00A978A6"/>
    <w:rsid w:val="00AA0873"/>
    <w:rsid w:val="00B105A7"/>
    <w:rsid w:val="00B80779"/>
    <w:rsid w:val="00B84317"/>
    <w:rsid w:val="00C531D4"/>
    <w:rsid w:val="00C75CC9"/>
    <w:rsid w:val="00C81F2F"/>
    <w:rsid w:val="00CA7F2D"/>
    <w:rsid w:val="00CC42ED"/>
    <w:rsid w:val="00D15906"/>
    <w:rsid w:val="00DF6048"/>
    <w:rsid w:val="00ED01C3"/>
    <w:rsid w:val="00EF3EE4"/>
    <w:rsid w:val="00F87265"/>
    <w:rsid w:val="00FA2FD1"/>
    <w:rsid w:val="00FD66B2"/>
    <w:rsid w:val="00FF38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18C74-809B-4FFD-998B-7B2DDE90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01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1C3"/>
  </w:style>
  <w:style w:type="paragraph" w:styleId="Footer">
    <w:name w:val="footer"/>
    <w:basedOn w:val="Normal"/>
    <w:link w:val="FooterChar"/>
    <w:uiPriority w:val="99"/>
    <w:semiHidden/>
    <w:unhideWhenUsed/>
    <w:rsid w:val="00ED01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1C3"/>
  </w:style>
  <w:style w:type="paragraph" w:styleId="BalloonText">
    <w:name w:val="Balloon Text"/>
    <w:basedOn w:val="Normal"/>
    <w:link w:val="BalloonTextChar"/>
    <w:uiPriority w:val="99"/>
    <w:semiHidden/>
    <w:unhideWhenUsed/>
    <w:rsid w:val="004E0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78A6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wspillane</dc:creator>
  <cp:lastModifiedBy>Michael</cp:lastModifiedBy>
  <cp:revision>2</cp:revision>
  <cp:lastPrinted>2014-05-02T11:52:00Z</cp:lastPrinted>
  <dcterms:created xsi:type="dcterms:W3CDTF">2017-09-19T22:36:00Z</dcterms:created>
  <dcterms:modified xsi:type="dcterms:W3CDTF">2017-09-19T22:36:00Z</dcterms:modified>
</cp:coreProperties>
</file>